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77B2" w14:textId="234179D9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</w:t>
      </w:r>
      <w:r w:rsidR="001B39EE">
        <w:rPr>
          <w:rFonts w:asciiTheme="minorHAnsi" w:hAnsiTheme="minorHAnsi" w:cstheme="minorHAnsi"/>
          <w:szCs w:val="22"/>
        </w:rPr>
        <w:t>20</w:t>
      </w:r>
    </w:p>
    <w:p w14:paraId="3BFEA076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25EA812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74628A8F" w14:textId="77777777"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36A8FDB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D7A6F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47EEBECE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1AAD71" w14:textId="5A0A6ED6" w:rsidR="00F325D8" w:rsidRPr="00667EEA" w:rsidRDefault="001B39EE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05-08 Mart 2020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Mersin</w:t>
      </w:r>
      <w:r w:rsidR="00116BDC">
        <w:rPr>
          <w:rFonts w:asciiTheme="minorHAnsi" w:hAnsiTheme="minorHAnsi" w:cstheme="minorHAnsi"/>
          <w:b/>
        </w:rPr>
        <w:t>’de</w:t>
      </w:r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9</w:t>
      </w:r>
      <w:r w:rsidR="00667EEA">
        <w:rPr>
          <w:rFonts w:asciiTheme="minorHAnsi" w:hAnsiTheme="minorHAnsi" w:cstheme="minorHAnsi"/>
        </w:rPr>
        <w:t>-20</w:t>
      </w:r>
      <w:r>
        <w:rPr>
          <w:rFonts w:asciiTheme="minorHAnsi" w:hAnsiTheme="minorHAnsi" w:cstheme="minorHAnsi"/>
        </w:rPr>
        <w:t>20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E3187D">
        <w:rPr>
          <w:rFonts w:asciiTheme="minorHAnsi" w:hAnsiTheme="minorHAnsi" w:cstheme="minorHAnsi"/>
          <w:b/>
        </w:rPr>
        <w:t>Kulüplerarası Gençler Türkiye</w:t>
      </w:r>
      <w:r w:rsidR="00116BDC">
        <w:rPr>
          <w:rFonts w:asciiTheme="minorHAnsi" w:hAnsiTheme="minorHAnsi" w:cstheme="minorHAnsi"/>
          <w:b/>
        </w:rPr>
        <w:t xml:space="preserve"> </w:t>
      </w:r>
      <w:proofErr w:type="spellStart"/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</w:t>
      </w:r>
      <w:proofErr w:type="spellEnd"/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14:paraId="737CA24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9D8DB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10E6A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2582F5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21D493" w14:textId="77777777"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28E4E3D2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7004AFA6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34452C1F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D374A1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2E321D" w14:textId="77777777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62D946E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BA73D5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7FA92A9" w14:textId="77777777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4748C6FF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44818F71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3968AA22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3AA2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7B35ECD" w14:textId="77777777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59FFDC55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4E070D6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96641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AF4BCE8" w14:textId="77777777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93A1F1D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47B490BB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5212654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13C860E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888FF1F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5C860EC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AF8DA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869A919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5839474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B0165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055C56C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6B96C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E3064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77486FE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3A73885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83A48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34BF29C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4987F04C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3004B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0A325F8A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5CD483C7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7F1A722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349ABE4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2F83725B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6D37D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AC58B9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7ED8D83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FD0499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54A375E7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1DEEEF2B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A0CB3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62531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30857EB5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5AA3B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347AE7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FFD2FA0" w14:textId="7777777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18D48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9E4337" w14:textId="7777777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0C6A2A74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0C5AA49F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6098F092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FEB4A94" w14:textId="560DCD65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>Kulübümüz Sporcuları adına ta</w:t>
            </w:r>
            <w:r w:rsidR="003A58E6">
              <w:rPr>
                <w:color w:val="000000"/>
              </w:rPr>
              <w:t>hakk</w:t>
            </w:r>
            <w:r>
              <w:rPr>
                <w:color w:val="000000"/>
              </w:rPr>
              <w:t xml:space="preserve">uk edecek olan harcırah ödemesinin Kulübümüz tarafından yetkilendirilen aşağıda ismi belirtilen </w:t>
            </w:r>
            <w:r w:rsidR="003A58E6">
              <w:rPr>
                <w:color w:val="000000"/>
              </w:rPr>
              <w:t>mutemedin</w:t>
            </w:r>
            <w:bookmarkStart w:id="0" w:name="_GoBack"/>
            <w:bookmarkEnd w:id="0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78154B" w:rsidRPr="00667EEA" w14:paraId="3125067C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665204F3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394DE67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E700A3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7476A0A1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5FD3BAD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33A4F87B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5F104E2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F93C97A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ADD5223" w14:textId="77777777" w:rsidR="00F325D8" w:rsidRDefault="00F325D8" w:rsidP="00667EEA">
      <w:pPr>
        <w:jc w:val="both"/>
      </w:pPr>
    </w:p>
    <w:p w14:paraId="77A4DF2E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12D915" w14:textId="0964F3EE"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 w:rsidR="001B39EE">
        <w:rPr>
          <w:rFonts w:asciiTheme="minorHAnsi" w:hAnsiTheme="minorHAnsi" w:cstheme="minorHAnsi"/>
          <w:szCs w:val="22"/>
        </w:rPr>
        <w:t>20</w:t>
      </w:r>
    </w:p>
    <w:p w14:paraId="6D1EA75C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C075F1F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51D8F4EA" w14:textId="77777777"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3887E2" w14:textId="77777777"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C19889" w14:textId="77777777"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2805726C" w14:textId="77777777"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36AFA" w14:textId="74EA5498" w:rsidR="00131CF5" w:rsidRPr="00131CF5" w:rsidRDefault="001B39EE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05-08 Mart 2020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Mersin’de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2019-2020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Kulüplerarası Gençler Türkiye Şampiyonası</w:t>
      </w:r>
      <w:r w:rsidRPr="00DA4C0E">
        <w:rPr>
          <w:rFonts w:asciiTheme="minorHAnsi" w:hAnsiTheme="minorHAnsi" w:cstheme="minorHAnsi"/>
        </w:rPr>
        <w:t>”</w:t>
      </w:r>
      <w:r w:rsidR="00E3187D" w:rsidRPr="00DA4C0E">
        <w:rPr>
          <w:rFonts w:asciiTheme="minorHAnsi" w:hAnsiTheme="minorHAnsi" w:cstheme="minorHAnsi"/>
        </w:rPr>
        <w:t xml:space="preserve"> </w:t>
      </w:r>
      <w:r w:rsidR="00131CF5" w:rsidRPr="00131CF5">
        <w:rPr>
          <w:rFonts w:asciiTheme="minorHAnsi" w:hAnsiTheme="minorHAnsi" w:cstheme="minorHAnsi"/>
        </w:rPr>
        <w:t>yarışmalarında kulübümüz adına tüp ve dip müsabakalarına katılacak olan 18 yaş altı sporcuların listesi ve veli izinleri aşağıda sunulmuştur.</w:t>
      </w:r>
    </w:p>
    <w:p w14:paraId="422BFF8B" w14:textId="77777777"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741C0" w14:textId="77777777"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23CD1" w14:textId="77777777"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7F03DE23" w14:textId="77777777"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DD81B" w14:textId="77777777"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5B085328" w14:textId="77777777" w:rsidR="00131CF5" w:rsidRDefault="00131CF5" w:rsidP="00667EEA">
      <w:pPr>
        <w:jc w:val="both"/>
      </w:pPr>
    </w:p>
    <w:p w14:paraId="696B0D14" w14:textId="77777777" w:rsidR="00131CF5" w:rsidRDefault="00131CF5" w:rsidP="00667EEA">
      <w:pPr>
        <w:jc w:val="both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14:paraId="42F6FD7F" w14:textId="77777777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1B984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6E374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47A0C590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7F8C7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7B9FF7D4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84DD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CEE13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238615F0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45327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14:paraId="30BD9D89" w14:textId="77777777" w:rsidTr="00306B3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7D46B" w14:textId="77777777"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CDA32" w14:textId="77777777"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B9B63" w14:textId="77777777" w:rsidR="00131CF5" w:rsidRPr="00131CF5" w:rsidRDefault="00795DC0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4FC09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F259B4B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364A9" w14:textId="77777777"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98E20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ACE1639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7762E" w14:textId="77777777"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D84A5" w14:textId="77777777"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6A826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70192D0E" w14:textId="77777777" w:rsidTr="00306B3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51618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7E3F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260A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B9327F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71BA4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104E7F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4433629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3181976A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39A932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C0A3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4F1ECE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331827C0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0E27091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5358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3677E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306126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AFC09A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420A18A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8610DEC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E5FDA3E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E446F9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AB3E0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8536A0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27980BCD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0B9BF0D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3287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3654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2A0E95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23E62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6412735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C89E934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1C475A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8E1D0E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7C380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CB3C4F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194CDDA1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F0989AC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348E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183D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6B9D8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E88313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9D5FD7F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AF995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FF59A2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C26A50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5CA7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A863284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4352CF80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4DF1DA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0E03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75ED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6D966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D2FA76A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836579C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BEE29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57C89B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5BBFDC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2D1D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F3A1C0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4CB65700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AEF44D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159DB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0E74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2C6260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6AE999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346F9A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E4D75C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7A26ADC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8E57E7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166A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D3D1E0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7B29938D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A346E0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D998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860A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98FF959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35DA4A5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A823B90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3D330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0C39A40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A56F80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65A66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876A875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7FEE98A1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50E7C9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E63C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6A89A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D0EF795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3CEE9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699DA10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4F9566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3231EB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55EBA0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2C2E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0CC128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E64D783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F625A6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36D25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F2025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6B1277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54331E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DDF586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4FDC5C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EC586F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AD6BD5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B959D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217996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85A86D6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DACA74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A8E8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AF0A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ACE9960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DEAA9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343AEA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9065A2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C97D95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87977C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50EB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24190B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AFF70FF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3F3BA5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FE24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8E62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026BF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0F5B2A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6CD2D601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68C671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191DFF4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44953B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D05D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076073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2A44DFD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49E99F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55C7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922D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0FB45C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2B01CA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947680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6F24C5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9E26AF0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E2D5D1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833E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BCB55B8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BE256C3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45083B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A65D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1CFD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70EF95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14806C14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DBEFD4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07679B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0E1E84D8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3DB1CA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6DF66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F1536C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3CD48C3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527702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63EA4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DF57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5DDBE0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6D0D5EF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4AC0A2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0ECD04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DDBF18A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9CE01D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A671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8C25F4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84E5D01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6D15E3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D9661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FD4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365D6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5A9705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047771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B1BEFA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3DF820B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30BC02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96C1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41C2F4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291CA84D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152E1A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6B76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6C30F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305EBB8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530C072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A539DA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D3A0AD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5C7EF9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23FD03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3D60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AD7852C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30F9CD50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B71581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DDE3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3F9F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4A8715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D10C17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6DAC82D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3E2704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56B6E9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57D674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0CF6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F51D23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54E4445E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A46475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2C7154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04ACB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F628C12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2A4731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59E0306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AE4467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082DA7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704DAA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45326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9AC5FCF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1F9E84" w14:textId="77777777" w:rsidR="00131CF5" w:rsidRPr="00FD3F5B" w:rsidRDefault="00131CF5" w:rsidP="00667EEA">
      <w:pPr>
        <w:jc w:val="both"/>
      </w:pPr>
    </w:p>
    <w:sectPr w:rsidR="00131CF5" w:rsidRPr="00FD3F5B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B6B9" w14:textId="77777777" w:rsidR="00235FA8" w:rsidRDefault="00235FA8">
      <w:r>
        <w:separator/>
      </w:r>
    </w:p>
  </w:endnote>
  <w:endnote w:type="continuationSeparator" w:id="0">
    <w:p w14:paraId="486E9F5D" w14:textId="77777777" w:rsidR="00235FA8" w:rsidRDefault="0023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8D47" w14:textId="77777777"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AAF25" w14:textId="77777777" w:rsidR="00EF0AA2" w:rsidRDefault="00EF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2F01" w14:textId="034765F4"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8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8087E" w14:textId="77777777" w:rsidR="00EF0AA2" w:rsidRDefault="00EF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A83B2" w14:textId="77777777" w:rsidR="00235FA8" w:rsidRDefault="00235FA8">
      <w:r>
        <w:separator/>
      </w:r>
    </w:p>
  </w:footnote>
  <w:footnote w:type="continuationSeparator" w:id="0">
    <w:p w14:paraId="78BB06CC" w14:textId="77777777" w:rsidR="00235FA8" w:rsidRDefault="0023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9EE"/>
    <w:rsid w:val="00213F88"/>
    <w:rsid w:val="00235FA8"/>
    <w:rsid w:val="00261DA3"/>
    <w:rsid w:val="00273D77"/>
    <w:rsid w:val="002904CA"/>
    <w:rsid w:val="00306B33"/>
    <w:rsid w:val="003266DF"/>
    <w:rsid w:val="00330C78"/>
    <w:rsid w:val="0037030B"/>
    <w:rsid w:val="0037187E"/>
    <w:rsid w:val="003753C7"/>
    <w:rsid w:val="00376DA3"/>
    <w:rsid w:val="003A58E6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5005B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703FC"/>
    <w:rsid w:val="0078154B"/>
    <w:rsid w:val="00795DC0"/>
    <w:rsid w:val="007A5ED5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FD9"/>
    <w:rsid w:val="00AD21E4"/>
    <w:rsid w:val="00B071B9"/>
    <w:rsid w:val="00B17F89"/>
    <w:rsid w:val="00B21965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3187D"/>
    <w:rsid w:val="00E8142F"/>
    <w:rsid w:val="00EC3B93"/>
    <w:rsid w:val="00ED179B"/>
    <w:rsid w:val="00ED3A4F"/>
    <w:rsid w:val="00EF0AA2"/>
    <w:rsid w:val="00EF205C"/>
    <w:rsid w:val="00F13C5D"/>
    <w:rsid w:val="00F16D51"/>
    <w:rsid w:val="00F325D8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Strong">
    <w:name w:val="Strong"/>
    <w:uiPriority w:val="22"/>
    <w:qFormat/>
    <w:rsid w:val="008576F2"/>
    <w:rPr>
      <w:b/>
      <w:bCs/>
    </w:rPr>
  </w:style>
  <w:style w:type="paragraph" w:styleId="Footer">
    <w:name w:val="footer"/>
    <w:basedOn w:val="Normal"/>
    <w:link w:val="Footer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F325D8"/>
    <w:rPr>
      <w:rFonts w:cs="Times New Roman"/>
    </w:rPr>
  </w:style>
  <w:style w:type="table" w:styleId="TableGrid">
    <w:name w:val="Table Grid"/>
    <w:basedOn w:val="TableNormal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9D90E-DB4F-4982-A61B-841873C3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Ozgur Alemdar</cp:lastModifiedBy>
  <cp:revision>13</cp:revision>
  <cp:lastPrinted>2014-06-02T12:32:00Z</cp:lastPrinted>
  <dcterms:created xsi:type="dcterms:W3CDTF">2017-01-30T18:17:00Z</dcterms:created>
  <dcterms:modified xsi:type="dcterms:W3CDTF">2020-02-18T10:54:00Z</dcterms:modified>
</cp:coreProperties>
</file>